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5B5B" w14:textId="77777777" w:rsidR="000669E9" w:rsidRDefault="003D6C2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附件4</w:t>
      </w:r>
    </w:p>
    <w:p w14:paraId="4B9A7B6A" w14:textId="77777777" w:rsidR="000669E9" w:rsidRDefault="003D6C22">
      <w:pPr>
        <w:ind w:leftChars="-67" w:hangingChars="44" w:hanging="141"/>
        <w:jc w:val="center"/>
        <w:rPr>
          <w:rFonts w:ascii="宋体" w:eastAsia="宋体" w:hAnsi="宋体" w:cs="华文中宋"/>
          <w:b/>
          <w:sz w:val="32"/>
        </w:rPr>
      </w:pPr>
      <w:r>
        <w:rPr>
          <w:rFonts w:ascii="宋体" w:eastAsia="宋体" w:hAnsi="宋体" w:cs="华文中宋" w:hint="eastAsia"/>
          <w:b/>
          <w:sz w:val="32"/>
        </w:rPr>
        <w:t>上海师范大学学生社团一社一品（专项项目）</w:t>
      </w:r>
    </w:p>
    <w:p w14:paraId="007D64AF" w14:textId="1DDBCEB8" w:rsidR="000669E9" w:rsidRDefault="003D6C22">
      <w:pPr>
        <w:ind w:leftChars="-67" w:hangingChars="44" w:hanging="141"/>
        <w:jc w:val="center"/>
        <w:rPr>
          <w:rFonts w:ascii="宋体" w:eastAsia="宋体" w:hAnsi="宋体" w:cs="华文中宋"/>
          <w:b/>
          <w:sz w:val="32"/>
        </w:rPr>
      </w:pPr>
      <w:r>
        <w:rPr>
          <w:rFonts w:ascii="宋体" w:eastAsia="宋体" w:hAnsi="宋体" w:cs="华文中宋" w:hint="eastAsia"/>
          <w:b/>
          <w:sz w:val="32"/>
        </w:rPr>
        <w:t>创意文创作品原创</w:t>
      </w:r>
      <w:r w:rsidR="00253708">
        <w:rPr>
          <w:rFonts w:ascii="宋体" w:eastAsia="宋体" w:hAnsi="宋体" w:cs="华文中宋" w:hint="eastAsia"/>
          <w:b/>
          <w:sz w:val="32"/>
        </w:rPr>
        <w:t>声明</w:t>
      </w:r>
      <w:r>
        <w:rPr>
          <w:rFonts w:ascii="宋体" w:eastAsia="宋体" w:hAnsi="宋体" w:cs="华文中宋" w:hint="eastAsia"/>
          <w:b/>
          <w:sz w:val="32"/>
        </w:rPr>
        <w:t>和使用授权</w:t>
      </w:r>
    </w:p>
    <w:p w14:paraId="658C3283" w14:textId="7BD881B8" w:rsidR="000669E9" w:rsidRDefault="003D6C2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本人（团队）申明，所提交的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结项作品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均为原创作品，无抄袭仿冒他人成果。作品如违反版权、商标、专利等相关法律法规或侵犯第三方权益，其法律责任由本人（团队）自行负责。</w:t>
      </w:r>
    </w:p>
    <w:p w14:paraId="4E7ABA7C" w14:textId="4A84B0DC" w:rsidR="000669E9" w:rsidRDefault="003D6C22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提交</w:t>
      </w:r>
      <w:proofErr w:type="gramStart"/>
      <w:r>
        <w:rPr>
          <w:rFonts w:ascii="宋体" w:eastAsia="宋体" w:hAnsi="宋体" w:hint="eastAsia"/>
          <w:spacing w:val="8"/>
          <w:sz w:val="28"/>
          <w:szCs w:val="28"/>
        </w:rPr>
        <w:t>结项作品</w:t>
      </w:r>
      <w:proofErr w:type="gramEnd"/>
      <w:r>
        <w:rPr>
          <w:rFonts w:ascii="宋体" w:eastAsia="宋体" w:hAnsi="宋体" w:hint="eastAsia"/>
          <w:spacing w:val="8"/>
          <w:sz w:val="28"/>
          <w:szCs w:val="28"/>
        </w:rPr>
        <w:t>即视同认可，主办单位拥有参赛作品的发表、出版、公开展映展示、宣传推介等作品使用权。</w:t>
      </w:r>
    </w:p>
    <w:p w14:paraId="555105C1" w14:textId="77777777" w:rsidR="000669E9" w:rsidRDefault="003D6C22">
      <w:pPr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 xml:space="preserve">                                  </w:t>
      </w:r>
    </w:p>
    <w:p w14:paraId="2056ADBC" w14:textId="77777777" w:rsidR="000669E9" w:rsidRDefault="000669E9">
      <w:pPr>
        <w:rPr>
          <w:rFonts w:ascii="宋体" w:eastAsia="宋体" w:hAnsi="宋体"/>
          <w:spacing w:val="8"/>
          <w:sz w:val="28"/>
          <w:szCs w:val="28"/>
        </w:rPr>
      </w:pPr>
    </w:p>
    <w:p w14:paraId="3853B900" w14:textId="77777777" w:rsidR="000669E9" w:rsidRDefault="003D6C22">
      <w:pPr>
        <w:ind w:firstLineChars="1300" w:firstLine="3848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>申明人</w:t>
      </w:r>
      <w:r>
        <w:rPr>
          <w:rFonts w:ascii="宋体" w:eastAsia="宋体" w:hAnsi="宋体" w:hint="eastAsia"/>
          <w:spacing w:val="8"/>
          <w:sz w:val="28"/>
          <w:szCs w:val="28"/>
        </w:rPr>
        <w:t>（团队各成员）</w:t>
      </w:r>
      <w:r>
        <w:rPr>
          <w:rFonts w:ascii="宋体" w:eastAsia="宋体" w:hAnsi="宋体"/>
          <w:spacing w:val="8"/>
          <w:sz w:val="28"/>
          <w:szCs w:val="28"/>
        </w:rPr>
        <w:t>签名：</w:t>
      </w:r>
    </w:p>
    <w:p w14:paraId="7EECF536" w14:textId="77777777" w:rsidR="000669E9" w:rsidRDefault="003D6C22">
      <w:pPr>
        <w:tabs>
          <w:tab w:val="left" w:pos="6808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</w:p>
    <w:p w14:paraId="63880C01" w14:textId="77777777" w:rsidR="000669E9" w:rsidRDefault="003D6C22">
      <w:pPr>
        <w:tabs>
          <w:tab w:val="left" w:pos="6808"/>
        </w:tabs>
        <w:ind w:firstLineChars="2430" w:firstLine="680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日期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5417813" w14:textId="77777777" w:rsidR="000669E9" w:rsidRDefault="000669E9"/>
    <w:sectPr w:rsidR="00066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1D81" w14:textId="77777777" w:rsidR="00AD4E08" w:rsidRDefault="00AD4E08" w:rsidP="00253708">
      <w:r>
        <w:separator/>
      </w:r>
    </w:p>
  </w:endnote>
  <w:endnote w:type="continuationSeparator" w:id="0">
    <w:p w14:paraId="5C3F8432" w14:textId="77777777" w:rsidR="00AD4E08" w:rsidRDefault="00AD4E08" w:rsidP="0025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73D1" w14:textId="77777777" w:rsidR="00AD4E08" w:rsidRDefault="00AD4E08" w:rsidP="00253708">
      <w:r>
        <w:separator/>
      </w:r>
    </w:p>
  </w:footnote>
  <w:footnote w:type="continuationSeparator" w:id="0">
    <w:p w14:paraId="3CD1AE12" w14:textId="77777777" w:rsidR="00AD4E08" w:rsidRDefault="00AD4E08" w:rsidP="0025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CC7969"/>
    <w:rsid w:val="000669E9"/>
    <w:rsid w:val="00253708"/>
    <w:rsid w:val="003D6C22"/>
    <w:rsid w:val="00655030"/>
    <w:rsid w:val="008018BB"/>
    <w:rsid w:val="009B6CBE"/>
    <w:rsid w:val="00AD4E08"/>
    <w:rsid w:val="00F05E77"/>
    <w:rsid w:val="101F6D35"/>
    <w:rsid w:val="289106FB"/>
    <w:rsid w:val="6ECC7969"/>
    <w:rsid w:val="71E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6352E"/>
  <w15:docId w15:val="{C7687B0F-48F2-4447-A401-3A1B7FA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qFormat/>
    <w:pPr>
      <w:spacing w:before="5"/>
      <w:ind w:left="705"/>
      <w:outlineLvl w:val="1"/>
    </w:pPr>
    <w:rPr>
      <w:rFonts w:ascii="仿宋" w:eastAsia="仿宋" w:hAnsi="仿宋" w:cs="仿宋" w:hint="eastAsia"/>
      <w:b/>
      <w:bCs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就是布丁啊</dc:creator>
  <cp:lastModifiedBy>Administrator</cp:lastModifiedBy>
  <cp:revision>5</cp:revision>
  <dcterms:created xsi:type="dcterms:W3CDTF">2024-03-04T09:52:00Z</dcterms:created>
  <dcterms:modified xsi:type="dcterms:W3CDTF">2024-03-14T01:56:00Z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